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6" w:rsidRDefault="00386966" w:rsidP="00386966">
      <w:pPr>
        <w:tabs>
          <w:tab w:val="left" w:pos="3090"/>
          <w:tab w:val="center" w:pos="4957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66" w:rsidRPr="00285574" w:rsidRDefault="00386966" w:rsidP="00386966">
      <w:pPr>
        <w:tabs>
          <w:tab w:val="left" w:pos="3090"/>
          <w:tab w:val="center" w:pos="4957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86966" w:rsidRPr="00285574" w:rsidRDefault="00386966" w:rsidP="0038696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Вимовского сельского поселения</w:t>
      </w:r>
    </w:p>
    <w:p w:rsidR="00386966" w:rsidRPr="00285574" w:rsidRDefault="00386966" w:rsidP="0038696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386966" w:rsidRPr="00285574" w:rsidRDefault="00386966" w:rsidP="0038696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386966" w:rsidP="00386966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557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86966" w:rsidRPr="00285574" w:rsidRDefault="00386966" w:rsidP="00386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386966" w:rsidP="003869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285574" w:rsidP="003869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октября 2014 года </w:t>
      </w:r>
      <w:r w:rsidR="00386966" w:rsidRPr="002855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№15</w:t>
      </w:r>
    </w:p>
    <w:p w:rsidR="00386966" w:rsidRPr="00285574" w:rsidRDefault="00386966" w:rsidP="003869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п. Вимовец                                                               </w:t>
      </w:r>
      <w:r w:rsidR="00285574">
        <w:rPr>
          <w:rFonts w:ascii="Times New Roman" w:hAnsi="Times New Roman" w:cs="Times New Roman"/>
          <w:sz w:val="28"/>
          <w:szCs w:val="28"/>
        </w:rPr>
        <w:t xml:space="preserve">   </w:t>
      </w:r>
      <w:r w:rsidRPr="00285574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28557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</w:p>
    <w:p w:rsidR="00285574" w:rsidRDefault="00386966" w:rsidP="0028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386966" w:rsidRPr="00285574" w:rsidRDefault="00386966" w:rsidP="0028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4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</w:t>
      </w:r>
      <w:r w:rsidR="0028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b/>
          <w:sz w:val="28"/>
          <w:szCs w:val="28"/>
        </w:rPr>
        <w:t>вакантной должности муниципальной службы</w:t>
      </w:r>
      <w:r w:rsidR="00285574">
        <w:rPr>
          <w:rFonts w:ascii="Times New Roman" w:hAnsi="Times New Roman" w:cs="Times New Roman"/>
          <w:b/>
          <w:sz w:val="28"/>
          <w:szCs w:val="28"/>
        </w:rPr>
        <w:t xml:space="preserve"> в администрации Вимовского </w:t>
      </w:r>
      <w:r w:rsidRPr="0028557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8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b/>
          <w:sz w:val="28"/>
          <w:szCs w:val="28"/>
        </w:rPr>
        <w:t>поселения  Усть-Лабинского район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В со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ствии с Законом Красн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дарско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 xml:space="preserve">о края 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 xml:space="preserve">т 8 июня 2007 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да № 1244-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З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«О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 Красн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дарском крае»,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лях обеспечения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2855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права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граждан</w:t>
      </w:r>
      <w:r w:rsidRPr="002855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Федерации на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равный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доступ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sz w:val="28"/>
          <w:szCs w:val="28"/>
        </w:rPr>
        <w:t>бе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права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85574">
        <w:rPr>
          <w:rFonts w:ascii="Times New Roman" w:hAnsi="Times New Roman" w:cs="Times New Roman"/>
          <w:sz w:val="28"/>
          <w:szCs w:val="28"/>
        </w:rPr>
        <w:t>униципальных служащих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лжностной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рост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рсной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осно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 Вимовского сельского пос</w:t>
      </w:r>
      <w:r w:rsidRPr="0028557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 xml:space="preserve">ления  Усть-Лабинского  района  </w:t>
      </w:r>
      <w:proofErr w:type="spellStart"/>
      <w:proofErr w:type="gramStart"/>
      <w:r w:rsidRPr="002855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557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8557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557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8"/>
          <w:sz w:val="28"/>
          <w:szCs w:val="28"/>
        </w:rPr>
        <w:t>1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Утвердить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Положение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порядке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акантной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службы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Вимовского сельского поселения</w:t>
      </w:r>
      <w:r w:rsidRPr="00285574">
        <w:rPr>
          <w:rFonts w:ascii="Times New Roman" w:hAnsi="Times New Roman" w:cs="Times New Roman"/>
          <w:sz w:val="28"/>
          <w:szCs w:val="28"/>
        </w:rPr>
        <w:t xml:space="preserve">  района (прила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ся).</w:t>
      </w:r>
    </w:p>
    <w:p w:rsidR="00386966" w:rsidRPr="00285574" w:rsidRDefault="00386966" w:rsidP="00386966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7"/>
          <w:sz w:val="28"/>
          <w:szCs w:val="28"/>
        </w:rPr>
        <w:t>2. Ведущему специалисту  общего отдела Н.В. Николаевой обнародовать настоящее решение в установленном порядке.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8"/>
          <w:sz w:val="28"/>
          <w:szCs w:val="28"/>
        </w:rPr>
        <w:t>3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sz w:val="28"/>
          <w:szCs w:val="28"/>
        </w:rPr>
        <w:t>Контроль</w:t>
      </w:r>
      <w:r w:rsidRPr="0028557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55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исполнением</w:t>
      </w:r>
      <w:r w:rsidRPr="0028557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настоящего</w:t>
      </w:r>
      <w:r w:rsidRPr="0028557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решения</w:t>
      </w:r>
      <w:r w:rsidRPr="002855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возложить</w:t>
      </w:r>
      <w:r w:rsidRPr="0028557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на главу Вимовского сельского поселения Усть-Лабинского района Е.В. </w:t>
      </w:r>
      <w:proofErr w:type="spellStart"/>
      <w:r w:rsidRPr="00285574">
        <w:rPr>
          <w:rFonts w:ascii="Times New Roman" w:hAnsi="Times New Roman" w:cs="Times New Roman"/>
          <w:sz w:val="28"/>
          <w:szCs w:val="28"/>
        </w:rPr>
        <w:t>Марушкова</w:t>
      </w:r>
      <w:proofErr w:type="spellEnd"/>
      <w:r w:rsidRPr="00285574">
        <w:rPr>
          <w:rFonts w:ascii="Times New Roman" w:hAnsi="Times New Roman" w:cs="Times New Roman"/>
          <w:sz w:val="28"/>
          <w:szCs w:val="28"/>
        </w:rPr>
        <w:t>.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8"/>
          <w:sz w:val="28"/>
          <w:szCs w:val="28"/>
        </w:rPr>
        <w:t>4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Настоящее</w:t>
      </w:r>
      <w:r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решение</w:t>
      </w:r>
      <w:r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вступает</w:t>
      </w:r>
      <w:r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силу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дня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его</w:t>
      </w:r>
      <w:r w:rsidRPr="002855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285574">
        <w:rPr>
          <w:rFonts w:ascii="Times New Roman" w:hAnsi="Times New Roman" w:cs="Times New Roman"/>
          <w:sz w:val="28"/>
          <w:szCs w:val="28"/>
        </w:rPr>
        <w:t>.</w:t>
      </w: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386966" w:rsidP="00386966">
      <w:pPr>
        <w:rPr>
          <w:rFonts w:ascii="Times New Roman" w:hAnsi="Times New Roman" w:cs="Times New Roman"/>
          <w:sz w:val="28"/>
          <w:szCs w:val="28"/>
        </w:rPr>
      </w:pPr>
    </w:p>
    <w:p w:rsidR="00386966" w:rsidRPr="00285574" w:rsidRDefault="00386966" w:rsidP="003869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Глава Вимовского </w:t>
      </w:r>
      <w:proofErr w:type="gramStart"/>
      <w:r w:rsidRPr="0028557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86966" w:rsidRPr="00285574" w:rsidRDefault="00386966" w:rsidP="003869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Е.В. Марушков </w:t>
      </w:r>
    </w:p>
    <w:p w:rsidR="00ED127C" w:rsidRPr="00285574" w:rsidRDefault="006C6FFE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>
      <w:pPr>
        <w:rPr>
          <w:rFonts w:ascii="Times New Roman" w:hAnsi="Times New Roman" w:cs="Times New Roman"/>
          <w:sz w:val="28"/>
          <w:szCs w:val="28"/>
        </w:rPr>
      </w:pPr>
    </w:p>
    <w:p w:rsidR="00285574" w:rsidRDefault="0028557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85574" w:rsidRDefault="0028557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4C15C4" w:rsidRPr="00285574" w:rsidRDefault="00E24E7C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</w:t>
      </w:r>
      <w:r w:rsidR="004C15C4" w:rsidRPr="0028557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4C15C4" w:rsidRPr="0028557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C15C4" w:rsidRPr="00285574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4C15C4" w:rsidRPr="00285574" w:rsidRDefault="004C15C4" w:rsidP="00FC04C2">
      <w:pPr>
        <w:spacing w:after="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C4" w:rsidRPr="00285574" w:rsidRDefault="004C15C4" w:rsidP="00FC04C2">
      <w:pPr>
        <w:spacing w:after="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ЖЕНИЕ</w:t>
      </w:r>
    </w:p>
    <w:p w:rsidR="00FC04C2" w:rsidRPr="00285574" w:rsidRDefault="00FC04C2" w:rsidP="00FC04C2">
      <w:pPr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о порядке про</w:t>
      </w:r>
      <w:r w:rsidRPr="0028557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дения конк</w:t>
      </w:r>
      <w:r w:rsidRPr="0028557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рса на заме</w:t>
      </w:r>
      <w:r w:rsidRPr="002855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ение ва</w:t>
      </w:r>
      <w:r w:rsidRPr="0028557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антной должности муниципальной слу</w:t>
      </w:r>
      <w:r w:rsidRPr="002855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бы в администрации Вимовского сельского пос</w:t>
      </w:r>
      <w:r w:rsidRPr="0028557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b/>
          <w:color w:val="000000"/>
          <w:sz w:val="28"/>
          <w:szCs w:val="28"/>
        </w:rPr>
        <w:t>ления Усть-Лабинского района</w:t>
      </w:r>
    </w:p>
    <w:p w:rsidR="00FC04C2" w:rsidRPr="00285574" w:rsidRDefault="00FC04C2" w:rsidP="00FC04C2">
      <w:pPr>
        <w:spacing w:after="277" w:line="223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     1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статьей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Краснодарского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1244-КЗ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 службе в Красн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дарском крае» опред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тся порядок пров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 конкурса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 в администрации Вимовского сельского поселения   Усть-Лабинского района   (далее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антная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бы).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 (далее –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рс)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конституционное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Федерации на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равный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на 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лжностной рост на конкурсной основе.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 2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Вимовского сельского поселения Усть-Лабинского района 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(работодателя),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вакантной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(не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замещенной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униципальным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жащим)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 сл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 3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ерации,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достигшие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лет,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владеющие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государственным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языком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и 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тст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ующие устано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ленным за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ьств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ифик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ционным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бы.</w:t>
      </w:r>
      <w:proofErr w:type="gramEnd"/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жащий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основаниях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независимо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того,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акую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замещает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пери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 про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4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урса,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Вимовского  сельского поселения Усть-Лабинского района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пу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 для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(при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ожение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ожению) не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одном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периодическом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печатном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издании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(а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размещает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Вимовского сельского поселения Усть-Лабинского района 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ерн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сай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 согласно приложению № 2 к  настоящему Положению.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Объявление о приеме документов для участия в конкурсе должно  со</w:t>
      </w:r>
      <w:r w:rsidRPr="00285574">
        <w:rPr>
          <w:rFonts w:ascii="Times New Roman" w:hAnsi="Times New Roman" w:cs="Times New Roman"/>
          <w:sz w:val="28"/>
          <w:szCs w:val="28"/>
        </w:rPr>
        <w:t>держать: наименование вакантной должности муниципальной службы,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подлежащих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представлению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срок,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истечения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ринима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менты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дени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я о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времен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 и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 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рса, а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 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 об ис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чнике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дробно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информации о конкурсе (т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лефон, факс, электронная п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чта,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лектрон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ип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ль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5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ражданин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дерации,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ъявивший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лание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ть в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рсе, 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в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 местно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(обр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ец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 3 к нас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оя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ему 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жению);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собственноручно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заполненную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подписанную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анкету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форме, ус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ленной уп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лном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ченным Прави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ф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деральным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аном исп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ласти;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3) паспо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трудовую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книжку,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дого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 (контракт) закл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впервые;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5)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 об обр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ании;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страховое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обязательного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пенсионного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страхования,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(контракт)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впервые;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постановке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налоговом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жительства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ции;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воинского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военнообязанных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C15C4" w:rsidRPr="0028557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4C15C4"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л</w:t>
      </w:r>
      <w:r w:rsidR="004C15C4"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C15C4"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4C15C4" w:rsidRPr="00285574">
        <w:rPr>
          <w:rFonts w:ascii="Times New Roman" w:hAnsi="Times New Roman" w:cs="Times New Roman"/>
          <w:color w:val="000000"/>
          <w:sz w:val="28"/>
          <w:szCs w:val="28"/>
        </w:rPr>
        <w:t>ащих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призы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у на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оенную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заболевания, препятст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поступлению на муниципальную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доходах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год,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предшествующий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поступления на</w:t>
      </w:r>
      <w:r w:rsidRPr="0028557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службу,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имуществе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имуще</w:t>
      </w:r>
      <w:r w:rsidRPr="00285574">
        <w:rPr>
          <w:rFonts w:ascii="Times New Roman" w:hAnsi="Times New Roman" w:cs="Times New Roman"/>
          <w:sz w:val="28"/>
          <w:szCs w:val="28"/>
        </w:rPr>
        <w:t>ственного характера;</w:t>
      </w:r>
    </w:p>
    <w:p w:rsidR="00FC04C2" w:rsidRPr="00285574" w:rsidRDefault="00FC04C2" w:rsidP="00FC04C2">
      <w:pPr>
        <w:spacing w:before="21"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законами, указами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постановлениями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6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служащий,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замещающий</w:t>
      </w:r>
      <w:r w:rsidRPr="0028557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лжность</w:t>
      </w:r>
      <w:r w:rsidRPr="0028557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в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администрации Вимовского сельского поселения Усть-Лабинского района,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изъявивший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желание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направляет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имя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(работодателя).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Кадро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ая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администрации Вимовского сельского поселения Усть-Лабинского района,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есп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лучение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ов, нео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димых для участия в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7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Достоверность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сведений,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представителя нанимателя, подлежит проверке.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8"/>
          <w:sz w:val="28"/>
          <w:szCs w:val="28"/>
        </w:rPr>
        <w:t>8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-1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10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ражданин (муниципальный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служащий)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доп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ска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ся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участию в конк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рсе в с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язи с е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о несо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ствием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алификац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5574">
        <w:rPr>
          <w:rFonts w:ascii="Times New Roman" w:hAnsi="Times New Roman" w:cs="Times New Roman"/>
          <w:sz w:val="28"/>
          <w:szCs w:val="28"/>
        </w:rPr>
        <w:t>онным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тр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бо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аниям</w:t>
      </w:r>
      <w:r w:rsidRPr="0028557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ва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уж</w:t>
      </w:r>
      <w:r w:rsidRPr="00285574">
        <w:rPr>
          <w:rFonts w:ascii="Times New Roman" w:hAnsi="Times New Roman" w:cs="Times New Roman"/>
          <w:sz w:val="28"/>
          <w:szCs w:val="28"/>
        </w:rPr>
        <w:t>бы,</w:t>
      </w:r>
      <w:r w:rsidRPr="0028557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связи с ограничениями, 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ано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ленными закон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для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поступления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муниципальную служ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у и ее пр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ох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ждения.</w:t>
      </w:r>
    </w:p>
    <w:p w:rsidR="00FC04C2" w:rsidRPr="00285574" w:rsidRDefault="00FC04C2" w:rsidP="00FC04C2">
      <w:pPr>
        <w:rPr>
          <w:rFonts w:ascii="Times New Roman" w:hAnsi="Times New Roman" w:cs="Times New Roman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w w:val="98"/>
          <w:sz w:val="28"/>
          <w:szCs w:val="28"/>
        </w:rPr>
        <w:t>9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Документы,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указанные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пункте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5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настоящего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Положения,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представляются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администрацию Вимовского сельского поселения Усть-Лабинского района</w:t>
      </w:r>
      <w:r w:rsidRPr="002855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течение</w:t>
      </w:r>
      <w:r w:rsidRPr="0028557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 30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дней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дня о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ъя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ления об их приеме.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Несвоевременное</w:t>
      </w:r>
      <w:r w:rsidRPr="0028557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представление</w:t>
      </w:r>
      <w:r w:rsidRPr="0028557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документов,</w:t>
      </w:r>
      <w:r w:rsidRPr="002855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представление</w:t>
      </w:r>
      <w:r w:rsidRPr="002855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их не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полном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объеме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или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нарушением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правил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оформления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без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уважительной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причины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являются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основанием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для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отказа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гражданину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их </w:t>
      </w:r>
      <w:r w:rsidRPr="00285574">
        <w:rPr>
          <w:rFonts w:ascii="Times New Roman" w:hAnsi="Times New Roman" w:cs="Times New Roman"/>
          <w:w w:val="99"/>
          <w:sz w:val="28"/>
          <w:szCs w:val="28"/>
        </w:rPr>
        <w:t>приеме.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При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несвоевременном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представлении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документов,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представлении их не в п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лном 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ъеме или с нарушением правил оформления по уважит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льной причине пр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дставит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 наним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ля (раб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ля) вправе перенести сроки их приема.</w:t>
      </w:r>
    </w:p>
    <w:p w:rsidR="00FC04C2" w:rsidRPr="00285574" w:rsidRDefault="00FC04C2" w:rsidP="00FC04C2">
      <w:pPr>
        <w:rPr>
          <w:rFonts w:ascii="Times New Roman" w:hAnsi="Times New Roman" w:cs="Times New Roman"/>
          <w:spacing w:val="5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10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случае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установления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ходе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проверки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обстоятельств,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sz w:val="28"/>
          <w:szCs w:val="28"/>
        </w:rPr>
        <w:t>препятст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ующих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 со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ствии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 ф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деральными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законами и 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угими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нормативными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овыми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ами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оссийской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дерации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поступлению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гражданина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муниципальную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службу,</w:t>
      </w:r>
      <w:r w:rsidRPr="0028557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он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информируется</w:t>
      </w:r>
      <w:r w:rsidRPr="0028557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письменной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форме пр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дставит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лем наним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ля (раб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 xml:space="preserve">ля) о причинах 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тказа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 участии в кон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урсе.</w:t>
      </w:r>
      <w:proofErr w:type="gramEnd"/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pacing w:val="-17"/>
          <w:sz w:val="28"/>
          <w:szCs w:val="28"/>
        </w:rPr>
        <w:t>1</w:t>
      </w:r>
      <w:r w:rsidRPr="00285574">
        <w:rPr>
          <w:rFonts w:ascii="Times New Roman" w:hAnsi="Times New Roman" w:cs="Times New Roman"/>
          <w:sz w:val="28"/>
          <w:szCs w:val="28"/>
        </w:rPr>
        <w:t>1.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ендент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акантной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не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допущенный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участию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урсе,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вправе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обжа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sz w:val="28"/>
          <w:szCs w:val="28"/>
        </w:rPr>
        <w:t>овать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это решение в со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ствии с закон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дерации.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12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проведении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онкурса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гражданам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(муниципальным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жащим),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допущенным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участию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конкурсе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(далее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–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андидаты)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гарантируется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равенство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соответствии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Конституцией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дерации и ф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деральными законами.</w:t>
      </w:r>
    </w:p>
    <w:p w:rsidR="00FC04C2" w:rsidRPr="00285574" w:rsidRDefault="00FC04C2" w:rsidP="00FC04C2">
      <w:pPr>
        <w:rPr>
          <w:rFonts w:ascii="Times New Roman" w:hAnsi="Times New Roman" w:cs="Times New Roman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13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Если в резул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85574">
        <w:rPr>
          <w:rFonts w:ascii="Times New Roman" w:hAnsi="Times New Roman" w:cs="Times New Roman"/>
          <w:sz w:val="28"/>
          <w:szCs w:val="28"/>
        </w:rPr>
        <w:t>тате проведения конкурса не были выявлены кандидаты,</w:t>
      </w:r>
      <w:r w:rsidRPr="0028557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отвечающие</w:t>
      </w:r>
      <w:r w:rsidRPr="002855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квалификационным</w:t>
      </w:r>
      <w:r w:rsidRPr="002855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требованиям</w:t>
      </w:r>
      <w:r w:rsidRPr="0028557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ва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орой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он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был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ъявлен,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представитель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(работодатель)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может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принять</w:t>
      </w:r>
      <w:r w:rsidRPr="002855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решение о про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дении по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орно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о конк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рса.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14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Для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правовым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актом</w:t>
      </w:r>
      <w:r w:rsidRPr="002855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представителя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(работодателя)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образуется</w:t>
      </w:r>
      <w:r w:rsidRPr="002855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конкурсная</w:t>
      </w:r>
      <w:r w:rsidRPr="002855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комиссия,</w:t>
      </w:r>
      <w:r w:rsidRPr="002855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действующая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постоянной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основе.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Состав конкурсной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формируется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таким</w:t>
      </w:r>
      <w:r w:rsidRPr="0028557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образом,</w:t>
      </w:r>
      <w:r w:rsidRPr="0028557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чтобы</w:t>
      </w:r>
      <w:r w:rsidRPr="0028557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была</w:t>
      </w:r>
      <w:r w:rsidRPr="0028557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исключена</w:t>
      </w:r>
      <w:r w:rsidRPr="0028557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возможность</w:t>
      </w:r>
      <w:r w:rsidRPr="0028557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возникновения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конфликтов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интересов,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которые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могли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бы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повлиять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принимаемые кон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 xml:space="preserve">урсной 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   15. Конкурсная комиссия состоит из председателя, заместителя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председателя,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секретаря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Количественный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не м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быть менее  5 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ек.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конкурсная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оценивает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образовании,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прохождении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конкурсных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использованием,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противоречащих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законам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нормативным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правовым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актам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дов оценки профессиональных и личностных к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честв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собеседование,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анкетирование,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упповых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диск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ссий,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написание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естиро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</w:t>
      </w:r>
      <w:proofErr w:type="gramEnd"/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опросам, связанным с выполнением должностных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орой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енду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личностных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ачеств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 конкурсная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исходит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квалифи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ационных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других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положений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должностной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должности,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иных 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жений,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ленных закон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о муниципальной 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бе.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16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дание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при наличии не менее 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ух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правомочным,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 нем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прису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ух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членов.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ешения конкурсной комиссии по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голосованием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простым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большинством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ее членов, присутствующих на зас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дании (образец пр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ла прив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 в прил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жении № 4 к нас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оя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ему П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жению).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равенстве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решающим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</w:t>
      </w:r>
      <w:r w:rsidRPr="0028557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урсной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17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заключается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бы,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их со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ствия 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алификационным тр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аниям к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ой 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18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ешение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принима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ся в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ствие кандидата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вакантную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муниципальной службы либо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тказа в таком назн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чении.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19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5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оформля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решением,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подписывается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председателем,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заместителем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председателя,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секретарем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членами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принявшими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дании.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20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издается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нанимателя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(работодателя)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победителя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вакантную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должность</w:t>
      </w:r>
      <w:r w:rsidRPr="002855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службы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заключается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договор</w:t>
      </w:r>
      <w:r w:rsidRPr="002855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ди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лем конк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рса.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21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Сообщения</w:t>
      </w:r>
      <w:r w:rsidRPr="0028557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результатах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направляются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письменной</w:t>
      </w:r>
      <w:r w:rsidRPr="002855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форме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(приложение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№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5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настоящему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sz w:val="28"/>
          <w:szCs w:val="28"/>
        </w:rPr>
        <w:t>ожению)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андидатам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7 дневной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срок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дня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его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завершения.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Информация о резул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85574">
        <w:rPr>
          <w:rFonts w:ascii="Times New Roman" w:hAnsi="Times New Roman" w:cs="Times New Roman"/>
          <w:sz w:val="28"/>
          <w:szCs w:val="28"/>
        </w:rPr>
        <w:t>татах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размещается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азанный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срок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официальном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 xml:space="preserve">сайте администрации Вимовского сельского поселения Усть-Лабинского района 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сети</w:t>
      </w:r>
      <w:r w:rsidRPr="002855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Интернет</w:t>
      </w:r>
      <w:r w:rsidRPr="002855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lastRenderedPageBreak/>
        <w:t>– при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наличии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сайта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(согласно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приложению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№</w:t>
      </w:r>
      <w:r w:rsidRPr="002855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6</w:t>
      </w:r>
      <w:r w:rsidRPr="002855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настояще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sz w:val="28"/>
          <w:szCs w:val="28"/>
        </w:rPr>
        <w:t>у</w:t>
      </w:r>
      <w:r w:rsidRPr="002855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85574">
        <w:rPr>
          <w:rFonts w:ascii="Times New Roman" w:hAnsi="Times New Roman" w:cs="Times New Roman"/>
          <w:sz w:val="28"/>
          <w:szCs w:val="28"/>
        </w:rPr>
        <w:t>оже</w:t>
      </w:r>
      <w:r w:rsidRPr="00285574">
        <w:rPr>
          <w:rFonts w:ascii="Times New Roman" w:hAnsi="Times New Roman" w:cs="Times New Roman"/>
          <w:w w:val="99"/>
          <w:sz w:val="28"/>
          <w:szCs w:val="28"/>
        </w:rPr>
        <w:t>нию).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22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претендентов</w:t>
      </w:r>
      <w:r w:rsidRPr="002855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ва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не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допу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енных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участию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рсе,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кандидатов,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участвовавших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конкурсе,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могут</w:t>
      </w:r>
      <w:r w:rsidRPr="002855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быть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им</w:t>
      </w:r>
      <w:r w:rsidRPr="002855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возвращены</w:t>
      </w:r>
      <w:r w:rsidRPr="002855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</w:t>
      </w:r>
      <w:r w:rsidRPr="002855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письменному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заявлению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течение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трех</w:t>
      </w:r>
      <w:r w:rsidRPr="002855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лет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со</w:t>
      </w:r>
      <w:r w:rsidRPr="0028557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дня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завершения</w:t>
      </w:r>
      <w:r w:rsidRPr="002855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sz w:val="28"/>
          <w:szCs w:val="28"/>
        </w:rPr>
        <w:t>онкурса. До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ис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чения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срока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док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менты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храня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ся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хи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администрации Вимовского сельского поселения Усть-Лабинского района, после че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о п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дл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ж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sz w:val="28"/>
          <w:szCs w:val="28"/>
        </w:rPr>
        <w:t>т унич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285574">
        <w:rPr>
          <w:rFonts w:ascii="Times New Roman" w:hAnsi="Times New Roman" w:cs="Times New Roman"/>
          <w:sz w:val="28"/>
          <w:szCs w:val="28"/>
        </w:rPr>
        <w:t>жению.</w:t>
      </w:r>
    </w:p>
    <w:p w:rsidR="00FC04C2" w:rsidRPr="00285574" w:rsidRDefault="00FC04C2" w:rsidP="00FC04C2">
      <w:pPr>
        <w:rPr>
          <w:rFonts w:ascii="Times New Roman" w:hAnsi="Times New Roman" w:cs="Times New Roman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23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Расходы,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связанные с участием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конкурсе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(проезд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месту</w:t>
      </w:r>
      <w:r w:rsidRPr="002855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обратно,</w:t>
      </w:r>
      <w:r w:rsidRPr="0028557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наем</w:t>
      </w:r>
      <w:r w:rsidRPr="0028557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жилого</w:t>
      </w:r>
      <w:r w:rsidRPr="0028557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помещения,</w:t>
      </w:r>
      <w:r w:rsidRPr="0028557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проживание,</w:t>
      </w:r>
      <w:r w:rsidRPr="00285574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п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ль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85574">
        <w:rPr>
          <w:rFonts w:ascii="Times New Roman" w:hAnsi="Times New Roman" w:cs="Times New Roman"/>
          <w:sz w:val="28"/>
          <w:szCs w:val="28"/>
        </w:rPr>
        <w:t>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sz w:val="28"/>
          <w:szCs w:val="28"/>
        </w:rPr>
        <w:t>слу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sz w:val="28"/>
          <w:szCs w:val="28"/>
        </w:rPr>
        <w:t>ами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ср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proofErr w:type="gramStart"/>
      <w:r w:rsidRPr="00285574">
        <w:rPr>
          <w:rFonts w:ascii="Times New Roman" w:hAnsi="Times New Roman" w:cs="Times New Roman"/>
          <w:sz w:val="28"/>
          <w:szCs w:val="28"/>
        </w:rPr>
        <w:t>дств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с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285574">
        <w:rPr>
          <w:rFonts w:ascii="Times New Roman" w:hAnsi="Times New Roman" w:cs="Times New Roman"/>
          <w:sz w:val="28"/>
          <w:szCs w:val="28"/>
        </w:rPr>
        <w:t>язи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и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угие),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осу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sz w:val="28"/>
          <w:szCs w:val="28"/>
        </w:rPr>
        <w:t>ест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ля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ся</w:t>
      </w:r>
      <w:r w:rsidRPr="002855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 xml:space="preserve">ами за </w:t>
      </w:r>
      <w:r w:rsidRPr="00285574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85574">
        <w:rPr>
          <w:rFonts w:ascii="Times New Roman" w:hAnsi="Times New Roman" w:cs="Times New Roman"/>
          <w:sz w:val="28"/>
          <w:szCs w:val="28"/>
        </w:rPr>
        <w:t>ч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т со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sz w:val="28"/>
          <w:szCs w:val="28"/>
        </w:rPr>
        <w:t>ст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>енных ср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дств.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w w:val="99"/>
          <w:sz w:val="28"/>
          <w:szCs w:val="28"/>
        </w:rPr>
        <w:t>24</w:t>
      </w:r>
      <w:r w:rsidRPr="00285574">
        <w:rPr>
          <w:rFonts w:ascii="Times New Roman" w:hAnsi="Times New Roman" w:cs="Times New Roman"/>
          <w:sz w:val="28"/>
          <w:szCs w:val="28"/>
        </w:rPr>
        <w:t>.</w:t>
      </w:r>
      <w:r w:rsidRPr="002855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Кандидат</w:t>
      </w:r>
      <w:r w:rsidRPr="002855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вправе</w:t>
      </w:r>
      <w:r w:rsidRPr="002855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обжаловать</w:t>
      </w:r>
      <w:r w:rsidRPr="002855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решение</w:t>
      </w:r>
      <w:r w:rsidRPr="002855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sz w:val="28"/>
          <w:szCs w:val="28"/>
        </w:rPr>
        <w:t>в со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sz w:val="28"/>
          <w:szCs w:val="28"/>
        </w:rPr>
        <w:t>ствии с закон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sz w:val="28"/>
          <w:szCs w:val="28"/>
        </w:rPr>
        <w:t>д</w:t>
      </w:r>
      <w:r w:rsidRPr="0028557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sz w:val="28"/>
          <w:szCs w:val="28"/>
        </w:rPr>
        <w:t>дерации.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C4" w:rsidRPr="00285574" w:rsidRDefault="00FC04C2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4C15C4" w:rsidRPr="00285574">
        <w:rPr>
          <w:rFonts w:ascii="Times New Roman" w:hAnsi="Times New Roman" w:cs="Times New Roman"/>
          <w:color w:val="000000"/>
          <w:sz w:val="28"/>
          <w:szCs w:val="28"/>
        </w:rPr>
        <w:t>жение № 1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4C15C4" w:rsidRPr="00285574" w:rsidRDefault="00AF5339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</w:t>
      </w:r>
      <w:r w:rsidR="004C15C4" w:rsidRPr="0028557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4C15C4" w:rsidRPr="0028557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C15C4" w:rsidRPr="00285574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FC04C2" w:rsidRPr="00285574" w:rsidRDefault="00FC04C2" w:rsidP="00FC04C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ОБЪЯВЛЕНИЕ</w:t>
      </w: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пров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дении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 на 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 сл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</w:t>
      </w: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дарско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2000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 № 1244-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 «О муниципальной служ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 в Красн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дарском крае» администрация  Вимовского сельского  пос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 Усть-Лабинского района  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конкурс на замещение 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 должности муниципальной сл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бы: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 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службы)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словия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зме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3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сай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Проект 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до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ора прила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алификационные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ровню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ания: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ажу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енной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службы) или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ажу (опыту) раб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специальности: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чень 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ов, 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ляемых для участия в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рсе: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 личное зая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ление;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собственноручно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заполненную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подписанную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анкету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форме,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устано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ленной уп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лном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ченным Прави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ф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деральным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аном исп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ласти;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3) паспо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трудовую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книжку,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дого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 (контракт) закл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впервые;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5) 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 об обр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ании;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страховое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обязательного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пенсионного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страхования,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(контракт)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ключается впервые;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7)</w:t>
      </w:r>
      <w:proofErr w:type="gramStart"/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.</w:t>
      </w:r>
      <w:proofErr w:type="gramEnd"/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с</w:t>
      </w:r>
      <w:proofErr w:type="gramEnd"/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видетельство о постановке физического лица на учет в налого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вом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жительства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ции;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 8)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воинского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военнообязанных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жащих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призы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у на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оенную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28557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Pr="0028557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заболевания, препятст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поступлению на муниципальную служ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доходах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год,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предшествующий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поступления на</w:t>
      </w:r>
      <w:r w:rsidRPr="0028557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службу,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имуществе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11) иные документы, предусмотренные федеральными  законами, указами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постановлениями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Pr="00285574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течени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опубликования 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ъя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менты нео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димо 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авить лично по адресу: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п. Вимовец, ул</w:t>
      </w:r>
      <w:proofErr w:type="gramStart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.К</w:t>
      </w:r>
      <w:proofErr w:type="gramEnd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расная,11, общий отдел. Тел.34 – 1- 45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адресу: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п. Вимовец, ул</w:t>
      </w:r>
      <w:proofErr w:type="gramStart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.К</w:t>
      </w:r>
      <w:proofErr w:type="gramEnd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расная,11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конкурсных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(варианты: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обеседование,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вопросам,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связанным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язаннос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угие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енки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андидатов,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противоречащие</w:t>
      </w:r>
      <w:proofErr w:type="gramEnd"/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законам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нормативным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правовым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актам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дерации).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ежедневно,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кроме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субб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ты и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оскресенья.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лефонам  34-1-45;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факс</w:t>
      </w:r>
      <w:r w:rsidRPr="00285574">
        <w:rPr>
          <w:rFonts w:ascii="Times New Roman" w:hAnsi="Times New Roman" w:cs="Times New Roman"/>
          <w:color w:val="000000"/>
          <w:spacing w:val="47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______________________________________;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лектронная 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 __________________________;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лектронный адрес сай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 _______________.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E7C" w:rsidRDefault="00E24E7C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15C4" w:rsidRPr="00285574" w:rsidRDefault="004C15C4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жение № 2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4C15C4" w:rsidRPr="00285574" w:rsidRDefault="00E24E7C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</w:t>
      </w:r>
      <w:r w:rsidR="004C15C4" w:rsidRPr="0028557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4C15C4" w:rsidRPr="0028557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C15C4" w:rsidRPr="00285574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FC04C2" w:rsidRPr="00285574" w:rsidRDefault="004C15C4" w:rsidP="004C15C4">
      <w:pPr>
        <w:spacing w:after="277"/>
        <w:ind w:firstLine="33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FC04C2" w:rsidRPr="00285574" w:rsidRDefault="00FC04C2" w:rsidP="00FC04C2">
      <w:pPr>
        <w:spacing w:after="277"/>
        <w:ind w:firstLine="33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7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</w:t>
      </w:r>
      <w:r w:rsidRPr="002855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МАЦИЯ</w:t>
      </w:r>
    </w:p>
    <w:p w:rsidR="00FC04C2" w:rsidRPr="00285574" w:rsidRDefault="00FC04C2" w:rsidP="00FC04C2">
      <w:pPr>
        <w:spacing w:after="27"/>
        <w:ind w:firstLine="4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едении 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рса на 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амещение 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лжн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FC04C2" w:rsidRPr="00285574" w:rsidRDefault="00FC04C2" w:rsidP="00FC04C2">
      <w:pPr>
        <w:spacing w:after="27"/>
        <w:ind w:firstLine="14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с</w:t>
      </w:r>
      <w:r w:rsidRPr="002855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ужбы на сайте органа</w:t>
      </w:r>
    </w:p>
    <w:p w:rsidR="00FC04C2" w:rsidRPr="00285574" w:rsidRDefault="00FC04C2" w:rsidP="00FC04C2">
      <w:pPr>
        <w:spacing w:after="277"/>
        <w:ind w:firstLine="2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стно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са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Условия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 (наименование 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службы).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Конкурс</w:t>
      </w:r>
      <w:r w:rsidRPr="0028557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заключается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28557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Pr="002855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28557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жбы,</w:t>
      </w:r>
      <w:r w:rsidRPr="0028557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28557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соответствия</w:t>
      </w:r>
      <w:r w:rsidRPr="0028557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квалификационным</w:t>
      </w:r>
      <w:r w:rsidRPr="0028557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Pr="0028557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 (наименование 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службы).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При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конкурсная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кандидатов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ании,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ждении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енной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осуществлении другой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557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оз</w:t>
      </w:r>
      <w:r w:rsidRPr="00285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28557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жное прод</w:t>
      </w:r>
      <w:r w:rsidRPr="0028557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лжение: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онкурсной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процедуры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виде,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в</w:t>
      </w:r>
      <w:r w:rsidRPr="00285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арианты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собеседование,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анкетирование,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дискуссия,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написание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реферата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теме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«______________________»,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вопросам,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связанным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proofErr w:type="gramEnd"/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proofErr w:type="gramEnd"/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При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личностных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ачеств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андидатов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конкурсная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исходить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квалифика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-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ционных</w:t>
      </w:r>
      <w:proofErr w:type="spellEnd"/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proofErr w:type="gramEnd"/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службы)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ожений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должностной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инст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укции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э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лжности,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Pr="0028557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жений,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ленных</w:t>
      </w:r>
    </w:p>
    <w:p w:rsidR="00FC04C2" w:rsidRPr="00285574" w:rsidRDefault="00FC04C2" w:rsidP="00FC04C2">
      <w:pPr>
        <w:spacing w:after="27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 о муниципальной служ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Заседание конкурсной комиссии б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проводиться при наличии не менее 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ух 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правомочным,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 нем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прису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ух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членов.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ешения конкурсной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 по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голосованием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простым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большинством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ее членов, прису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ующих на зас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дании.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    При равенстве голосов решающим является голос председателя конкурсной комиссии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Pr="00285574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</w:t>
      </w:r>
      <w:r w:rsidRPr="00285574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8557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ствие</w:t>
      </w:r>
      <w:r w:rsidRPr="0028557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анием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лжность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лжности) либо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за в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аком 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чении.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Кандидатам,</w:t>
      </w:r>
      <w:r w:rsidRPr="0028557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участвовавшим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конкурсе,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сообщено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8557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завершения.</w:t>
      </w:r>
      <w:r w:rsidRPr="0028557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28557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самоуправления,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информационно-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лекоммуникационной с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 об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 w:rsidRPr="0028557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енден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не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допу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енных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участию 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рсе,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кандидатов,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участвовавших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конкурсе,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возвращены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письменному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заявлению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завершения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рса.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истечения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хранятся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архиве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местно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ления, после че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унич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жению.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ды,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язанные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участием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(про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тно,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наем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жило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поме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ание,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>язи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угие),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со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енных ср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дств.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впра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 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жало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ствии с закон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льст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оссийской Ф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15C4" w:rsidRPr="00285574" w:rsidRDefault="004C15C4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жение № 3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4C15C4" w:rsidRPr="00285574" w:rsidRDefault="000B4103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</w:t>
      </w:r>
      <w:r w:rsidR="004C15C4" w:rsidRPr="0028557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4C15C4" w:rsidRPr="0028557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C15C4" w:rsidRPr="00285574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FC04C2" w:rsidRPr="00285574" w:rsidRDefault="004C15C4" w:rsidP="004C15C4">
      <w:pPr>
        <w:spacing w:after="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FC04C2" w:rsidRPr="00285574" w:rsidRDefault="00FC04C2" w:rsidP="00FC04C2">
      <w:pPr>
        <w:spacing w:after="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96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</w:t>
      </w:r>
    </w:p>
    <w:p w:rsidR="00FC04C2" w:rsidRPr="00285574" w:rsidRDefault="00FC04C2" w:rsidP="00FC04C2">
      <w:pPr>
        <w:spacing w:after="27"/>
        <w:ind w:firstLine="410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лжности,</w:t>
      </w:r>
      <w:proofErr w:type="gramEnd"/>
    </w:p>
    <w:p w:rsidR="00FC04C2" w:rsidRPr="00285574" w:rsidRDefault="00FC04C2" w:rsidP="00FC04C2">
      <w:pPr>
        <w:spacing w:after="27"/>
        <w:ind w:firstLine="296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</w:t>
      </w:r>
    </w:p>
    <w:p w:rsidR="00FC04C2" w:rsidRPr="00285574" w:rsidRDefault="00FC04C2" w:rsidP="00FC04C2">
      <w:pPr>
        <w:spacing w:after="27"/>
        <w:ind w:firstLine="4617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инициалы</w:t>
      </w:r>
      <w:r w:rsidRPr="00285574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фамилия</w:t>
      </w:r>
    </w:p>
    <w:p w:rsidR="00FC04C2" w:rsidRPr="00285574" w:rsidRDefault="00FC04C2" w:rsidP="00FC04C2">
      <w:pPr>
        <w:spacing w:after="27"/>
        <w:ind w:firstLine="296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</w:t>
      </w:r>
    </w:p>
    <w:p w:rsidR="00FC04C2" w:rsidRPr="00285574" w:rsidRDefault="00FC04C2" w:rsidP="00FC04C2">
      <w:pPr>
        <w:spacing w:after="27"/>
        <w:ind w:firstLine="261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 наним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 (раб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ля)</w:t>
      </w:r>
    </w:p>
    <w:p w:rsidR="00FC04C2" w:rsidRPr="00285574" w:rsidRDefault="00FC04C2" w:rsidP="00FC04C2">
      <w:pPr>
        <w:spacing w:after="27"/>
        <w:ind w:firstLine="296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</w:t>
      </w:r>
    </w:p>
    <w:p w:rsidR="00FC04C2" w:rsidRPr="00285574" w:rsidRDefault="00FC04C2" w:rsidP="00FC04C2">
      <w:pPr>
        <w:spacing w:after="277"/>
        <w:ind w:firstLine="3298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(Ф.И.О., адрес,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лефон заяви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ля)</w:t>
      </w:r>
    </w:p>
    <w:p w:rsidR="00FC04C2" w:rsidRPr="00285574" w:rsidRDefault="00FC04C2" w:rsidP="00FC04C2">
      <w:pPr>
        <w:spacing w:after="277"/>
        <w:ind w:firstLine="29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тьей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дарско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июня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1244-КЗ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28557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жбе</w:t>
      </w:r>
      <w:r w:rsidRPr="0028557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Краснодарс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крае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мою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андидатуру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28557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proofErr w:type="gramEnd"/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бы).</w:t>
      </w:r>
    </w:p>
    <w:p w:rsidR="00FC04C2" w:rsidRPr="00285574" w:rsidRDefault="00FC04C2" w:rsidP="00FC04C2">
      <w:pPr>
        <w:spacing w:after="5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К зая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лению прила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аю нео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димые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менты на ____ лис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ах.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Подпись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Pr="00285574" w:rsidRDefault="000B4103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4C15C4">
      <w:pPr>
        <w:spacing w:after="27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C4" w:rsidRPr="00285574" w:rsidRDefault="004C15C4" w:rsidP="004C15C4">
      <w:pPr>
        <w:spacing w:after="27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C4" w:rsidRPr="00285574" w:rsidRDefault="004C15C4" w:rsidP="004C15C4">
      <w:pPr>
        <w:spacing w:after="27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C4" w:rsidRPr="00285574" w:rsidRDefault="004C15C4" w:rsidP="004C15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85574" w:rsidRPr="00285574">
        <w:rPr>
          <w:rFonts w:ascii="Times New Roman" w:hAnsi="Times New Roman" w:cs="Times New Roman"/>
          <w:color w:val="000000"/>
          <w:sz w:val="28"/>
          <w:szCs w:val="28"/>
        </w:rPr>
        <w:t>жение № 4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4C15C4" w:rsidRPr="00285574" w:rsidRDefault="004C15C4" w:rsidP="004C15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285574" w:rsidRPr="00285574" w:rsidRDefault="000B4103" w:rsidP="0028557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</w:t>
      </w:r>
      <w:r w:rsidR="004C15C4" w:rsidRPr="0028557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4C15C4" w:rsidRPr="0028557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C15C4" w:rsidRPr="00285574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4C15C4" w:rsidRPr="00285574" w:rsidRDefault="004C15C4" w:rsidP="0028557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4C15C4" w:rsidRPr="00285574" w:rsidRDefault="004C15C4" w:rsidP="004C15C4">
      <w:pPr>
        <w:spacing w:after="27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5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5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5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2855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№ ____</w:t>
      </w:r>
    </w:p>
    <w:p w:rsidR="00FC04C2" w:rsidRPr="00285574" w:rsidRDefault="00FC04C2" w:rsidP="00FC04C2">
      <w:pPr>
        <w:spacing w:after="27"/>
        <w:ind w:firstLine="196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дания конкурсной комиссии</w:t>
      </w:r>
    </w:p>
    <w:p w:rsidR="00FC04C2" w:rsidRPr="00285574" w:rsidRDefault="00FC04C2" w:rsidP="00FC04C2">
      <w:pPr>
        <w:spacing w:after="27"/>
        <w:ind w:firstLine="34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</w:t>
      </w:r>
    </w:p>
    <w:p w:rsidR="00FC04C2" w:rsidRPr="00285574" w:rsidRDefault="00FC04C2" w:rsidP="00FC04C2">
      <w:pPr>
        <w:spacing w:after="527"/>
        <w:ind w:firstLine="183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 местно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ления)</w:t>
      </w:r>
    </w:p>
    <w:p w:rsidR="00FC04C2" w:rsidRPr="00285574" w:rsidRDefault="00FC04C2" w:rsidP="00FC04C2">
      <w:pPr>
        <w:spacing w:after="527"/>
        <w:ind w:firstLine="1828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т « ___ » ____________ 20__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Прису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али: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Замести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тарь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1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дение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</w:p>
    <w:p w:rsidR="00FC04C2" w:rsidRPr="00285574" w:rsidRDefault="00FC04C2" w:rsidP="00FC04C2">
      <w:pPr>
        <w:spacing w:after="27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 (наименование 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 муниципальной службы).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Слушали: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______________________________секретаря</w:t>
      </w:r>
      <w:proofErr w:type="spellEnd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конкурсной комиссии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 участ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(Ф.И.О.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(Ф.И.О.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(Ф.И.О.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лжност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уж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2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Члены конкурсной комиссии провели конкурсные процедуры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(мо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-</w:t>
      </w:r>
    </w:p>
    <w:p w:rsidR="00FC04C2" w:rsidRPr="00285574" w:rsidRDefault="00FC04C2" w:rsidP="00FC04C2">
      <w:pPr>
        <w:spacing w:after="27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быть 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дена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дна или неск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лько про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р):</w:t>
      </w:r>
      <w:proofErr w:type="gramEnd"/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 Индивид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альное 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с 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 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опрос: 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 ___________________________________________________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____________________________________________</w:t>
      </w:r>
    </w:p>
    <w:p w:rsidR="00FC04C2" w:rsidRPr="00285574" w:rsidRDefault="00FC04C2" w:rsidP="00FC04C2">
      <w:pPr>
        <w:spacing w:after="27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опрос: 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 ___________________________________________________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____________________________________________</w:t>
      </w:r>
    </w:p>
    <w:p w:rsidR="00FC04C2" w:rsidRPr="00285574" w:rsidRDefault="00FC04C2" w:rsidP="00FC04C2">
      <w:pPr>
        <w:spacing w:after="5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 Индивид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альное 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с 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опрос: 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 ___________________________________________________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____________________________________________</w:t>
      </w:r>
    </w:p>
    <w:p w:rsidR="00FC04C2" w:rsidRPr="00285574" w:rsidRDefault="00FC04C2" w:rsidP="00FC04C2">
      <w:pPr>
        <w:spacing w:after="27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опрос: __________________________________________________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опроса)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т:__________________________________________________</w:t>
      </w:r>
    </w:p>
    <w:p w:rsidR="00FC04C2" w:rsidRPr="00285574" w:rsidRDefault="00FC04C2" w:rsidP="00FC04C2">
      <w:pPr>
        <w:spacing w:after="27"/>
        <w:ind w:firstLine="5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____________________________________________</w:t>
      </w:r>
    </w:p>
    <w:p w:rsidR="00FC04C2" w:rsidRPr="00285574" w:rsidRDefault="00FC04C2" w:rsidP="00FC04C2">
      <w:pPr>
        <w:ind w:firstLine="5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енка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3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естиро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опросам,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язанным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вып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лнением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</w:t>
      </w:r>
      <w:proofErr w:type="spellEnd"/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язаннос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FC04C2" w:rsidRPr="00285574" w:rsidRDefault="00FC04C2" w:rsidP="00FC04C2">
      <w:pPr>
        <w:spacing w:after="322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оги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естиро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ания:</w:t>
      </w:r>
    </w:p>
    <w:tbl>
      <w:tblPr>
        <w:tblStyle w:val="aa"/>
        <w:tblW w:w="0" w:type="auto"/>
        <w:tblLook w:val="01E0"/>
      </w:tblPr>
      <w:tblGrid>
        <w:gridCol w:w="3708"/>
        <w:gridCol w:w="5863"/>
      </w:tblGrid>
      <w:tr w:rsidR="00FC04C2" w:rsidRPr="00285574" w:rsidTr="009158A7">
        <w:tc>
          <w:tcPr>
            <w:tcW w:w="3708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285574"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ФИО кандидата</w:t>
            </w:r>
          </w:p>
        </w:tc>
        <w:tc>
          <w:tcPr>
            <w:tcW w:w="5863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285574"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Результаты тестирования  (%правильных ответов)</w:t>
            </w:r>
          </w:p>
        </w:tc>
      </w:tr>
      <w:tr w:rsidR="00FC04C2" w:rsidRPr="00285574" w:rsidTr="009158A7">
        <w:tc>
          <w:tcPr>
            <w:tcW w:w="3708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863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C04C2" w:rsidRPr="00285574" w:rsidTr="009158A7">
        <w:tc>
          <w:tcPr>
            <w:tcW w:w="3708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863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C04C2" w:rsidRPr="00285574" w:rsidTr="009158A7">
        <w:tc>
          <w:tcPr>
            <w:tcW w:w="3708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863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C04C2" w:rsidRPr="00285574" w:rsidTr="009158A7">
        <w:tc>
          <w:tcPr>
            <w:tcW w:w="3708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863" w:type="dxa"/>
          </w:tcPr>
          <w:p w:rsidR="00FC04C2" w:rsidRPr="00285574" w:rsidRDefault="00FC04C2" w:rsidP="009158A7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</w:tbl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4.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Написание рефер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на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ему: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«</w:t>
      </w:r>
      <w:r w:rsidRPr="00285574">
        <w:rPr>
          <w:rFonts w:ascii="Times New Roman" w:hAnsi="Times New Roman" w:cs="Times New Roman"/>
          <w:color w:val="000000"/>
          <w:spacing w:val="29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</w:t>
      </w:r>
      <w:r w:rsidRPr="00285574">
        <w:rPr>
          <w:rFonts w:ascii="Times New Roman" w:hAnsi="Times New Roman" w:cs="Times New Roman"/>
          <w:color w:val="000000"/>
          <w:spacing w:val="29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».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емы рефер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 Кандид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________________________________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</w:t>
      </w:r>
      <w:proofErr w:type="gramEnd"/>
    </w:p>
    <w:p w:rsidR="00FC04C2" w:rsidRPr="00285574" w:rsidRDefault="00FC04C2" w:rsidP="00FC04C2">
      <w:pPr>
        <w:spacing w:after="27"/>
        <w:ind w:firstLine="34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(Ф.И.О.)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« ______________________________________________»</w:t>
      </w:r>
    </w:p>
    <w:p w:rsidR="00FC04C2" w:rsidRPr="00285574" w:rsidRDefault="00FC04C2" w:rsidP="00FC04C2">
      <w:pPr>
        <w:spacing w:after="2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емы рефер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ъемом ___________________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л-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тных лис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29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(краткая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r w:rsidRPr="002855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реферата: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оформлен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  <w:proofErr w:type="gramEnd"/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данными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требованиями,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полнота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раскрытия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темы,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допущенные</w:t>
      </w:r>
      <w:r w:rsidRPr="002855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ошиб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285574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енка)</w:t>
      </w:r>
      <w:proofErr w:type="gramEnd"/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Кандидатом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</w:t>
      </w:r>
      <w:proofErr w:type="spellEnd"/>
    </w:p>
    <w:p w:rsidR="00FC04C2" w:rsidRPr="00285574" w:rsidRDefault="00FC04C2" w:rsidP="00FC04C2">
      <w:pPr>
        <w:spacing w:after="27"/>
        <w:ind w:firstLine="34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(Ф.И.О.)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рефер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« ______________________________________________»</w:t>
      </w:r>
    </w:p>
    <w:p w:rsidR="00FC04C2" w:rsidRPr="00285574" w:rsidRDefault="00FC04C2" w:rsidP="00FC04C2">
      <w:pPr>
        <w:spacing w:after="2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емы рефер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ъемом ___________________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л-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тных лис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29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69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(кр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ткая 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арак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еристика рефер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а: оформлен в со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ствии с</w:t>
      </w:r>
      <w:proofErr w:type="gramEnd"/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заданными тр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аниями, п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раскрытия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емы, допу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енные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ошибки, мотивированная оценка)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5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 w:rsidRPr="0028557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рассмотрели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дали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кандидатами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557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образовании,</w:t>
      </w:r>
      <w:r w:rsidRPr="0028557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прохождении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8557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(государственной)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Pr="0028557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ой дея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льности: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1) Кандид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ом ______________________________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лены</w:t>
      </w:r>
      <w:proofErr w:type="gramEnd"/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(Ф.И.О.)</w:t>
      </w:r>
    </w:p>
    <w:p w:rsidR="00FC04C2" w:rsidRPr="00285574" w:rsidRDefault="00FC04C2" w:rsidP="00FC04C2">
      <w:pPr>
        <w:spacing w:after="27"/>
        <w:ind w:firstLine="29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7"/>
        <w:ind w:firstLine="968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(пер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чень нео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димых для участия в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рсе док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2) Доп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лни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льно им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лены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>: _________________________</w:t>
      </w:r>
    </w:p>
    <w:p w:rsidR="00FC04C2" w:rsidRPr="00285574" w:rsidRDefault="00FC04C2" w:rsidP="00FC04C2">
      <w:pPr>
        <w:spacing w:after="27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(пер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чень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383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3) В числе 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ленных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т: _</w:t>
      </w:r>
    </w:p>
    <w:p w:rsidR="00FC04C2" w:rsidRPr="00285574" w:rsidRDefault="00FC04C2" w:rsidP="00FC04C2">
      <w:pPr>
        <w:spacing w:after="27"/>
        <w:ind w:firstLine="40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</w:t>
      </w:r>
    </w:p>
    <w:p w:rsidR="00FC04C2" w:rsidRPr="00285574" w:rsidRDefault="00FC04C2" w:rsidP="00FC04C2">
      <w:pPr>
        <w:spacing w:after="277"/>
        <w:ind w:firstLine="4498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(пер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чень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FC04C2" w:rsidRPr="00285574" w:rsidRDefault="00FC04C2" w:rsidP="00FC04C2">
      <w:pPr>
        <w:spacing w:after="27"/>
        <w:ind w:firstLine="35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 по 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ам рассм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трения 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ленных док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 _____</w:t>
      </w:r>
    </w:p>
    <w:p w:rsidR="00FC04C2" w:rsidRPr="00285574" w:rsidRDefault="00FC04C2" w:rsidP="00FC04C2">
      <w:pPr>
        <w:spacing w:after="27"/>
        <w:ind w:firstLine="84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</w:t>
      </w:r>
    </w:p>
    <w:p w:rsidR="00FC04C2" w:rsidRPr="00285574" w:rsidRDefault="00FC04C2" w:rsidP="00FC04C2">
      <w:pPr>
        <w:spacing w:after="277"/>
        <w:ind w:firstLine="425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тивиро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анная 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енка)</w:t>
      </w:r>
    </w:p>
    <w:p w:rsidR="00FC04C2" w:rsidRPr="00285574" w:rsidRDefault="00FC04C2" w:rsidP="00FC04C2">
      <w:pPr>
        <w:spacing w:after="27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6.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 х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 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суждения кандид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ов выступили: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Член</w:t>
      </w:r>
      <w:r w:rsidRPr="00285574">
        <w:rPr>
          <w:rFonts w:ascii="Times New Roman" w:hAnsi="Times New Roman" w:cs="Times New Roman"/>
          <w:color w:val="000000"/>
          <w:spacing w:val="31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30"/>
          <w:w w:val="9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</w:t>
      </w:r>
    </w:p>
    <w:p w:rsidR="00FC04C2" w:rsidRPr="00285574" w:rsidRDefault="00FC04C2" w:rsidP="00FC04C2">
      <w:pPr>
        <w:spacing w:after="2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члена комиссии)</w:t>
      </w:r>
    </w:p>
    <w:p w:rsidR="00FC04C2" w:rsidRPr="00285574" w:rsidRDefault="00FC04C2" w:rsidP="00FC04C2">
      <w:pPr>
        <w:spacing w:after="27"/>
        <w:ind w:firstLine="29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334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ткое 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держание выступления)</w:t>
      </w:r>
    </w:p>
    <w:p w:rsidR="00FC04C2" w:rsidRPr="00285574" w:rsidRDefault="00FC04C2" w:rsidP="00FC04C2">
      <w:pPr>
        <w:spacing w:after="27"/>
        <w:ind w:firstLine="3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п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ления, в 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ором про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ся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 ____</w:t>
      </w:r>
    </w:p>
    <w:p w:rsidR="00FC04C2" w:rsidRPr="00285574" w:rsidRDefault="00FC04C2" w:rsidP="00FC04C2">
      <w:pPr>
        <w:spacing w:after="27"/>
        <w:ind w:firstLine="73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</w:t>
      </w:r>
    </w:p>
    <w:p w:rsidR="00FC04C2" w:rsidRPr="00285574" w:rsidRDefault="00FC04C2" w:rsidP="00FC04C2">
      <w:pPr>
        <w:spacing w:after="27"/>
        <w:ind w:firstLine="4446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ави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ля)</w:t>
      </w:r>
    </w:p>
    <w:p w:rsidR="00FC04C2" w:rsidRPr="00285574" w:rsidRDefault="00FC04C2" w:rsidP="00FC04C2">
      <w:pPr>
        <w:spacing w:after="27"/>
        <w:ind w:firstLine="293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527"/>
        <w:ind w:firstLine="334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(кр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ткое с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держание выступления)</w:t>
      </w:r>
    </w:p>
    <w:p w:rsidR="00FC04C2" w:rsidRPr="00285574" w:rsidRDefault="00FC04C2" w:rsidP="00FC04C2">
      <w:pPr>
        <w:spacing w:after="277"/>
        <w:ind w:firstLine="306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ешили:</w:t>
      </w:r>
    </w:p>
    <w:p w:rsidR="00FC04C2" w:rsidRPr="00285574" w:rsidRDefault="00FC04C2" w:rsidP="00FC04C2">
      <w:pPr>
        <w:spacing w:after="27"/>
        <w:ind w:firstLine="283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победителем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28557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proofErr w:type="gramEnd"/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бы).</w:t>
      </w:r>
    </w:p>
    <w:p w:rsidR="00FC04C2" w:rsidRPr="00285574" w:rsidRDefault="00FC04C2" w:rsidP="00FC04C2">
      <w:pPr>
        <w:spacing w:after="27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лосо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али: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«за» _____ человек (а)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против </w:t>
      </w:r>
      <w:proofErr w:type="spellStart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_____человек</w:t>
      </w:r>
      <w:proofErr w:type="spellEnd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(а)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воздержались </w:t>
      </w:r>
      <w:proofErr w:type="spellStart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____челове</w:t>
      </w:r>
      <w:proofErr w:type="gramStart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а)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>2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прошедшим</w:t>
      </w:r>
      <w:r w:rsidRPr="0028557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урс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(фамилия,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имя,</w:t>
      </w:r>
      <w:r w:rsidRPr="0028557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отчество)</w:t>
      </w:r>
      <w:r w:rsidRPr="002855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вакантной</w:t>
      </w:r>
      <w:r w:rsidRPr="0028557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_________________.(наименование</w:t>
      </w:r>
      <w:proofErr w:type="gramEnd"/>
    </w:p>
    <w:p w:rsidR="00FC04C2" w:rsidRPr="00285574" w:rsidRDefault="00FC04C2" w:rsidP="00FC04C2">
      <w:pPr>
        <w:spacing w:after="27"/>
        <w:ind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бы).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>Г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лосо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али: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«за» ___ 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>а);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«пр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тив» ___ 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>а);</w:t>
      </w:r>
    </w:p>
    <w:p w:rsidR="00FC04C2" w:rsidRPr="00285574" w:rsidRDefault="00FC04C2" w:rsidP="00FC04C2">
      <w:pPr>
        <w:spacing w:after="5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держались» ___ ч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Замести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пр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ля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арь конк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___________________</w:t>
      </w:r>
    </w:p>
    <w:p w:rsidR="00FC04C2" w:rsidRPr="00285574" w:rsidRDefault="00FC04C2" w:rsidP="00FC04C2">
      <w:pPr>
        <w:spacing w:after="277"/>
        <w:ind w:firstLine="34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Члены конкурсной 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 ___________________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7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spacing w:after="27"/>
        <w:ind w:firstLine="5028"/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2855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2855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2855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5574" w:rsidRPr="00285574" w:rsidRDefault="00285574" w:rsidP="002855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жение № 5</w:t>
      </w:r>
    </w:p>
    <w:p w:rsidR="00285574" w:rsidRPr="00285574" w:rsidRDefault="00285574" w:rsidP="0028557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285574" w:rsidRPr="00285574" w:rsidRDefault="00285574" w:rsidP="0028557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285574" w:rsidRPr="00285574" w:rsidRDefault="000B4103" w:rsidP="0028557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</w:t>
      </w:r>
      <w:r w:rsidR="00285574" w:rsidRPr="0028557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285574" w:rsidRPr="0028557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285574" w:rsidRPr="00285574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FC04C2" w:rsidRPr="00285574" w:rsidRDefault="00285574" w:rsidP="00285574">
      <w:pPr>
        <w:spacing w:after="27"/>
        <w:ind w:firstLine="5023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85574" w:rsidRPr="00285574" w:rsidRDefault="00285574" w:rsidP="00FC04C2">
      <w:pPr>
        <w:spacing w:after="27"/>
        <w:ind w:firstLine="5023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ind w:firstLine="24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Участнику 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рса</w:t>
      </w:r>
    </w:p>
    <w:p w:rsidR="00FC04C2" w:rsidRPr="00285574" w:rsidRDefault="00FC04C2" w:rsidP="00FC04C2">
      <w:pPr>
        <w:spacing w:after="27"/>
        <w:ind w:firstLine="16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амещение </w:t>
      </w:r>
      <w:r w:rsidRPr="002855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лжн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FC04C2" w:rsidRPr="00285574" w:rsidRDefault="00FC04C2" w:rsidP="00FC04C2">
      <w:pPr>
        <w:spacing w:after="27"/>
        <w:ind w:firstLine="1846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</w:t>
      </w:r>
    </w:p>
    <w:p w:rsidR="00FC04C2" w:rsidRPr="00285574" w:rsidRDefault="00FC04C2" w:rsidP="00FC04C2">
      <w:pPr>
        <w:spacing w:after="27"/>
        <w:ind w:firstLine="16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ание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лжности)</w:t>
      </w:r>
    </w:p>
    <w:p w:rsidR="00FC04C2" w:rsidRPr="00285574" w:rsidRDefault="00FC04C2" w:rsidP="00FC04C2">
      <w:pPr>
        <w:spacing w:after="27"/>
        <w:ind w:firstLine="1846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</w:t>
      </w:r>
    </w:p>
    <w:p w:rsidR="00FC04C2" w:rsidRPr="00285574" w:rsidRDefault="00FC04C2" w:rsidP="00FC04C2">
      <w:pPr>
        <w:spacing w:after="1027"/>
        <w:ind w:firstLine="2151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участни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урса)</w:t>
      </w:r>
    </w:p>
    <w:p w:rsidR="00FC04C2" w:rsidRPr="00285574" w:rsidRDefault="00FC04C2" w:rsidP="00FC04C2">
      <w:pPr>
        <w:spacing w:after="27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ажаемый _______________________________!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Сообщаю</w:t>
      </w:r>
      <w:r w:rsidRPr="0028557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Вам,</w:t>
      </w:r>
      <w:r w:rsidRPr="0028557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28557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r w:rsidRPr="002855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  <w:proofErr w:type="gramEnd"/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2855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дания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28557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_______)</w:t>
      </w:r>
      <w:proofErr w:type="gramEnd"/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2855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(ор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местно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  <w:proofErr w:type="gramEnd"/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ления) по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лем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рса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(Ф.И.</w:t>
      </w:r>
      <w:r w:rsidRPr="00285574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участни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урса).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Ваши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2855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возвращены</w:t>
      </w:r>
      <w:r w:rsidRPr="002855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855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Ваше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письмен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527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ному зая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лению в т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чени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___ л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 со дня за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ершения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рса.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</w:t>
      </w:r>
    </w:p>
    <w:p w:rsidR="00FC04C2" w:rsidRPr="00285574" w:rsidRDefault="00FC04C2" w:rsidP="00FC04C2">
      <w:pPr>
        <w:spacing w:after="277"/>
        <w:ind w:firstLine="33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FC04C2" w:rsidRPr="00285574" w:rsidRDefault="00FC04C2" w:rsidP="00FC04C2">
      <w:pPr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Секр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тарь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рсной комиссии __________________</w:t>
      </w:r>
    </w:p>
    <w:p w:rsidR="00FC04C2" w:rsidRPr="00285574" w:rsidRDefault="00FC04C2" w:rsidP="00FC04C2">
      <w:pPr>
        <w:spacing w:after="277"/>
        <w:ind w:firstLine="289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(инициалы, фамилия)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Default="00FC04C2" w:rsidP="000B4103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0B4103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0B4103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Default="000B4103" w:rsidP="000B4103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0B4103" w:rsidRPr="00285574" w:rsidRDefault="000B4103" w:rsidP="000B4103">
      <w:pPr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285574" w:rsidRPr="00285574" w:rsidRDefault="00285574" w:rsidP="0028557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жение № 6</w:t>
      </w:r>
    </w:p>
    <w:p w:rsidR="00285574" w:rsidRPr="00285574" w:rsidRDefault="00285574" w:rsidP="0028557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к решению Совета Вимовского </w:t>
      </w:r>
    </w:p>
    <w:p w:rsidR="00285574" w:rsidRPr="00285574" w:rsidRDefault="00285574" w:rsidP="0028557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285574" w:rsidRPr="00285574" w:rsidRDefault="000B4103" w:rsidP="0028557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</w:t>
      </w:r>
      <w:r w:rsidR="00285574" w:rsidRPr="0028557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285574" w:rsidRPr="0028557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285574" w:rsidRPr="00285574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FC04C2" w:rsidRPr="00285574" w:rsidRDefault="00285574" w:rsidP="00285574">
      <w:pPr>
        <w:spacing w:after="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FC04C2" w:rsidRPr="00285574" w:rsidRDefault="00FC04C2" w:rsidP="00FC04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 w:rsidP="00FC04C2">
      <w:pPr>
        <w:spacing w:after="27"/>
        <w:ind w:firstLine="281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2855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28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ация</w:t>
      </w:r>
    </w:p>
    <w:p w:rsidR="00FC04C2" w:rsidRPr="00285574" w:rsidRDefault="00FC04C2" w:rsidP="00FC04C2">
      <w:pPr>
        <w:spacing w:after="27"/>
        <w:ind w:firstLine="66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-14"/>
          <w:sz w:val="28"/>
          <w:szCs w:val="28"/>
        </w:rPr>
        <w:t>ь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ах 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рса на заме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акантной д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лжности</w:t>
      </w:r>
    </w:p>
    <w:p w:rsidR="00FC04C2" w:rsidRPr="00285574" w:rsidRDefault="00FC04C2" w:rsidP="00FC04C2">
      <w:pPr>
        <w:spacing w:after="527"/>
        <w:ind w:firstLine="330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на сайте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 местно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</w:t>
      </w:r>
    </w:p>
    <w:p w:rsidR="00FC04C2" w:rsidRPr="00285574" w:rsidRDefault="00FC04C2" w:rsidP="00FC04C2">
      <w:pPr>
        <w:spacing w:after="27"/>
        <w:ind w:firstLine="29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</w:t>
      </w:r>
    </w:p>
    <w:p w:rsidR="00FC04C2" w:rsidRPr="00285574" w:rsidRDefault="00FC04C2" w:rsidP="00FC04C2">
      <w:pPr>
        <w:spacing w:after="27"/>
        <w:ind w:firstLine="1972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ание ор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 местно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ления)</w:t>
      </w:r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информи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ом,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20___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сос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оялся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рс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r w:rsidRPr="0028557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28557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28557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proofErr w:type="gramEnd"/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8557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антной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должности)</w:t>
      </w:r>
      <w:r w:rsidRPr="002855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28557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(наименование</w:t>
      </w:r>
      <w:r w:rsidRPr="0028557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285574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285574">
        <w:rPr>
          <w:rFonts w:ascii="Times New Roman" w:hAnsi="Times New Roman" w:cs="Times New Roman"/>
          <w:color w:val="000000"/>
          <w:sz w:val="28"/>
          <w:szCs w:val="28"/>
        </w:rPr>
        <w:t xml:space="preserve"> местно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 сам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ления).</w:t>
      </w:r>
      <w:proofErr w:type="gramEnd"/>
    </w:p>
    <w:p w:rsidR="00FC04C2" w:rsidRPr="00285574" w:rsidRDefault="00FC04C2" w:rsidP="00FC04C2">
      <w:pPr>
        <w:spacing w:after="27"/>
        <w:ind w:firstLine="289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pacing w:val="-11"/>
          <w:sz w:val="28"/>
          <w:szCs w:val="28"/>
        </w:rPr>
        <w:t>Р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 w:rsidRPr="00285574">
        <w:rPr>
          <w:rFonts w:ascii="Times New Roman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285574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Pr="00285574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(пр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5574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дания</w:t>
      </w:r>
      <w:r w:rsidRPr="00285574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2855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____)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5574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2855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28557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28557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лем</w:t>
      </w:r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285574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Pr="002855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5574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FC04C2" w:rsidRPr="00285574" w:rsidRDefault="00FC04C2" w:rsidP="00FC04C2">
      <w:pPr>
        <w:spacing w:after="27"/>
        <w:ind w:firstLine="6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5574">
        <w:rPr>
          <w:rFonts w:ascii="Times New Roman" w:hAnsi="Times New Roman" w:cs="Times New Roman"/>
          <w:color w:val="000000"/>
          <w:w w:val="99"/>
          <w:sz w:val="28"/>
          <w:szCs w:val="28"/>
        </w:rPr>
        <w:t>_____________________.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(ФИО победителя конкурса)</w:t>
      </w:r>
    </w:p>
    <w:p w:rsidR="00FC04C2" w:rsidRPr="00285574" w:rsidRDefault="00FC04C2" w:rsidP="00FC04C2">
      <w:pPr>
        <w:rPr>
          <w:rFonts w:ascii="Times New Roman" w:hAnsi="Times New Roman" w:cs="Times New Roman"/>
          <w:sz w:val="28"/>
          <w:szCs w:val="28"/>
        </w:rPr>
      </w:pPr>
    </w:p>
    <w:p w:rsidR="00FC04C2" w:rsidRPr="00285574" w:rsidRDefault="00FC04C2">
      <w:pPr>
        <w:rPr>
          <w:rFonts w:ascii="Times New Roman" w:hAnsi="Times New Roman" w:cs="Times New Roman"/>
          <w:sz w:val="28"/>
          <w:szCs w:val="28"/>
        </w:rPr>
      </w:pPr>
    </w:p>
    <w:sectPr w:rsidR="00FC04C2" w:rsidRPr="00285574" w:rsidSect="00A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FE" w:rsidRDefault="006C6FFE" w:rsidP="00386966">
      <w:r>
        <w:separator/>
      </w:r>
    </w:p>
  </w:endnote>
  <w:endnote w:type="continuationSeparator" w:id="0">
    <w:p w:rsidR="006C6FFE" w:rsidRDefault="006C6FFE" w:rsidP="0038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FE" w:rsidRDefault="006C6FFE" w:rsidP="00386966">
      <w:r>
        <w:separator/>
      </w:r>
    </w:p>
  </w:footnote>
  <w:footnote w:type="continuationSeparator" w:id="0">
    <w:p w:rsidR="006C6FFE" w:rsidRDefault="006C6FFE" w:rsidP="00386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966"/>
    <w:rsid w:val="00007D08"/>
    <w:rsid w:val="000216C8"/>
    <w:rsid w:val="000625AB"/>
    <w:rsid w:val="000B4103"/>
    <w:rsid w:val="000F6E4C"/>
    <w:rsid w:val="0010638B"/>
    <w:rsid w:val="00182C96"/>
    <w:rsid w:val="00231364"/>
    <w:rsid w:val="002354CA"/>
    <w:rsid w:val="00285574"/>
    <w:rsid w:val="00296E39"/>
    <w:rsid w:val="002D0038"/>
    <w:rsid w:val="002D3125"/>
    <w:rsid w:val="002F709E"/>
    <w:rsid w:val="00301600"/>
    <w:rsid w:val="00320C03"/>
    <w:rsid w:val="003469A9"/>
    <w:rsid w:val="00384416"/>
    <w:rsid w:val="00386966"/>
    <w:rsid w:val="003B7EA5"/>
    <w:rsid w:val="003D255E"/>
    <w:rsid w:val="003E1881"/>
    <w:rsid w:val="004201C3"/>
    <w:rsid w:val="00425DD9"/>
    <w:rsid w:val="00441126"/>
    <w:rsid w:val="0047217E"/>
    <w:rsid w:val="004C15C4"/>
    <w:rsid w:val="004C4FA4"/>
    <w:rsid w:val="004F0790"/>
    <w:rsid w:val="00545940"/>
    <w:rsid w:val="005623BC"/>
    <w:rsid w:val="00586D43"/>
    <w:rsid w:val="005A024F"/>
    <w:rsid w:val="005C0972"/>
    <w:rsid w:val="006147AB"/>
    <w:rsid w:val="0065488E"/>
    <w:rsid w:val="006C0DEE"/>
    <w:rsid w:val="006C5B78"/>
    <w:rsid w:val="006C6FFE"/>
    <w:rsid w:val="00710F21"/>
    <w:rsid w:val="00712309"/>
    <w:rsid w:val="00762746"/>
    <w:rsid w:val="00792BF6"/>
    <w:rsid w:val="007C7D86"/>
    <w:rsid w:val="00873CE2"/>
    <w:rsid w:val="00891258"/>
    <w:rsid w:val="008967D5"/>
    <w:rsid w:val="008A1BE4"/>
    <w:rsid w:val="008B3CEC"/>
    <w:rsid w:val="008F5F7B"/>
    <w:rsid w:val="0092412A"/>
    <w:rsid w:val="009571C2"/>
    <w:rsid w:val="00960299"/>
    <w:rsid w:val="00991103"/>
    <w:rsid w:val="00993844"/>
    <w:rsid w:val="009C594C"/>
    <w:rsid w:val="009F7652"/>
    <w:rsid w:val="00A73AC7"/>
    <w:rsid w:val="00AB3833"/>
    <w:rsid w:val="00AC620F"/>
    <w:rsid w:val="00AE398C"/>
    <w:rsid w:val="00AF5339"/>
    <w:rsid w:val="00AF70F9"/>
    <w:rsid w:val="00B24C93"/>
    <w:rsid w:val="00B27EDD"/>
    <w:rsid w:val="00B44FDF"/>
    <w:rsid w:val="00B730E9"/>
    <w:rsid w:val="00BC6123"/>
    <w:rsid w:val="00C018F9"/>
    <w:rsid w:val="00C0777C"/>
    <w:rsid w:val="00C42A0A"/>
    <w:rsid w:val="00C4471A"/>
    <w:rsid w:val="00C618B3"/>
    <w:rsid w:val="00C655E3"/>
    <w:rsid w:val="00C71FE4"/>
    <w:rsid w:val="00D15364"/>
    <w:rsid w:val="00D3752B"/>
    <w:rsid w:val="00D548F6"/>
    <w:rsid w:val="00D563FD"/>
    <w:rsid w:val="00D84B95"/>
    <w:rsid w:val="00DD7EB0"/>
    <w:rsid w:val="00E24E7C"/>
    <w:rsid w:val="00EF2BDC"/>
    <w:rsid w:val="00F4667A"/>
    <w:rsid w:val="00F96FB7"/>
    <w:rsid w:val="00FA79D5"/>
    <w:rsid w:val="00FC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966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6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69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96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6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9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C04C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table" w:styleId="aa">
    <w:name w:val="Table Grid"/>
    <w:basedOn w:val="a1"/>
    <w:rsid w:val="00FC0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2014-10-09T06:51:00Z</dcterms:created>
  <dcterms:modified xsi:type="dcterms:W3CDTF">2014-10-27T10:38:00Z</dcterms:modified>
</cp:coreProperties>
</file>